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662"/>
      </w:tblGrid>
      <w:tr w:rsidR="00B914F7" w14:paraId="6ACCB592" w14:textId="77777777">
        <w:tc>
          <w:tcPr>
            <w:tcW w:w="3691" w:type="dxa"/>
          </w:tcPr>
          <w:p w14:paraId="3C116E30" w14:textId="77777777" w:rsidR="00B914F7" w:rsidRDefault="004F42F7">
            <w:pPr>
              <w:tabs>
                <w:tab w:val="left" w:pos="5325"/>
              </w:tabs>
              <w:spacing w:after="0" w:line="360" w:lineRule="auto"/>
              <w:ind w:right="-171"/>
              <w:rPr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IN"/>
              </w:rPr>
              <w:drawing>
                <wp:inline distT="0" distB="0" distL="0" distR="0" wp14:anchorId="58C01053" wp14:editId="5B3F1771">
                  <wp:extent cx="2124075" cy="1054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4" cy="106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03BCFC2F" w14:textId="77777777" w:rsidR="00B914F7" w:rsidRDefault="00B914F7">
            <w:pPr>
              <w:tabs>
                <w:tab w:val="left" w:pos="5325"/>
              </w:tabs>
              <w:spacing w:after="0" w:line="240" w:lineRule="auto"/>
              <w:ind w:right="-171"/>
              <w:jc w:val="center"/>
              <w:rPr>
                <w:sz w:val="26"/>
                <w:szCs w:val="26"/>
                <w:lang w:val="en-US"/>
              </w:rPr>
            </w:pPr>
          </w:p>
          <w:p w14:paraId="04235B43" w14:textId="77777777" w:rsidR="00B914F7" w:rsidRDefault="004F42F7">
            <w:pPr>
              <w:tabs>
                <w:tab w:val="left" w:pos="5325"/>
              </w:tabs>
              <w:spacing w:after="0" w:line="276" w:lineRule="auto"/>
              <w:ind w:right="-171"/>
              <w:jc w:val="center"/>
              <w:rPr>
                <w:rFonts w:ascii="Arial Rounded MT Bold" w:hAnsi="Arial Rounded MT Bold"/>
                <w:sz w:val="26"/>
                <w:szCs w:val="26"/>
                <w:lang w:val="en-US"/>
              </w:rPr>
            </w:pPr>
            <w:r>
              <w:rPr>
                <w:rFonts w:ascii="Arial Rounded MT Bold" w:hAnsi="Arial Rounded MT Bold"/>
                <w:sz w:val="26"/>
                <w:szCs w:val="26"/>
                <w:lang w:val="en-US"/>
              </w:rPr>
              <w:t>Approved by AICTE, Affiliated to Anna University</w:t>
            </w:r>
          </w:p>
          <w:p w14:paraId="5B70D80E" w14:textId="77777777" w:rsidR="00B914F7" w:rsidRDefault="004F42F7">
            <w:pPr>
              <w:tabs>
                <w:tab w:val="left" w:pos="5325"/>
              </w:tabs>
              <w:spacing w:after="0" w:line="360" w:lineRule="auto"/>
              <w:ind w:right="-171"/>
              <w:jc w:val="center"/>
              <w:rPr>
                <w:rFonts w:ascii="Arial Rounded MT Bold" w:hAnsi="Arial Rounded MT Bold"/>
                <w:sz w:val="26"/>
                <w:szCs w:val="26"/>
                <w:lang w:val="en-US"/>
              </w:rPr>
            </w:pPr>
            <w:r>
              <w:rPr>
                <w:rFonts w:ascii="Arial Rounded MT Bold" w:hAnsi="Arial Rounded MT Bold"/>
                <w:sz w:val="26"/>
                <w:szCs w:val="26"/>
                <w:lang w:val="en-US"/>
              </w:rPr>
              <w:t>Accredited by NAAC | Recognized by UGC with 2(F)</w:t>
            </w:r>
          </w:p>
          <w:p w14:paraId="131D6C34" w14:textId="77777777" w:rsidR="00B914F7" w:rsidRDefault="00B914F7">
            <w:pPr>
              <w:tabs>
                <w:tab w:val="left" w:pos="5325"/>
              </w:tabs>
              <w:spacing w:after="0" w:line="360" w:lineRule="auto"/>
              <w:ind w:right="-171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4A5E8219" w14:textId="77777777" w:rsidR="00B914F7" w:rsidRDefault="004F42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ELECTRICAL AND ELECTRONICS ENGINEERING</w:t>
      </w:r>
    </w:p>
    <w:p w14:paraId="26B1CDD4" w14:textId="77777777" w:rsidR="00B914F7" w:rsidRDefault="004F42F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Student Participation/ Year 2024-2025</w:t>
      </w:r>
    </w:p>
    <w:tbl>
      <w:tblPr>
        <w:tblStyle w:val="GridTable5Dark-Accent41"/>
        <w:tblW w:w="10627" w:type="dxa"/>
        <w:jc w:val="center"/>
        <w:tblLook w:val="04A0" w:firstRow="1" w:lastRow="0" w:firstColumn="1" w:lastColumn="0" w:noHBand="0" w:noVBand="1"/>
      </w:tblPr>
      <w:tblGrid>
        <w:gridCol w:w="960"/>
        <w:gridCol w:w="2826"/>
        <w:gridCol w:w="2191"/>
        <w:gridCol w:w="2268"/>
        <w:gridCol w:w="142"/>
        <w:gridCol w:w="2240"/>
      </w:tblGrid>
      <w:tr w:rsidR="00B914F7" w14:paraId="61A956F0" w14:textId="77777777" w:rsidTr="006A5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E320234" w14:textId="77777777" w:rsidR="00B914F7" w:rsidRDefault="004F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SL.NO</w:t>
            </w:r>
          </w:p>
        </w:tc>
        <w:tc>
          <w:tcPr>
            <w:tcW w:w="2826" w:type="dxa"/>
            <w:noWrap/>
            <w:vAlign w:val="center"/>
          </w:tcPr>
          <w:p w14:paraId="2F8B439B" w14:textId="77777777" w:rsidR="00B914F7" w:rsidRDefault="004F42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 OF THE STUDENT</w:t>
            </w:r>
          </w:p>
        </w:tc>
        <w:tc>
          <w:tcPr>
            <w:tcW w:w="2191" w:type="dxa"/>
            <w:vAlign w:val="center"/>
          </w:tcPr>
          <w:p w14:paraId="0CAD6C6D" w14:textId="77777777" w:rsidR="00B914F7" w:rsidRDefault="004F42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EVENT</w:t>
            </w:r>
          </w:p>
        </w:tc>
        <w:tc>
          <w:tcPr>
            <w:tcW w:w="2268" w:type="dxa"/>
            <w:noWrap/>
            <w:vAlign w:val="center"/>
          </w:tcPr>
          <w:p w14:paraId="74254046" w14:textId="77777777" w:rsidR="00B914F7" w:rsidRDefault="004F42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VENUE</w:t>
            </w:r>
          </w:p>
        </w:tc>
        <w:tc>
          <w:tcPr>
            <w:tcW w:w="2382" w:type="dxa"/>
            <w:gridSpan w:val="2"/>
            <w:noWrap/>
            <w:vAlign w:val="center"/>
          </w:tcPr>
          <w:p w14:paraId="541FC3DA" w14:textId="77777777" w:rsidR="00B914F7" w:rsidRDefault="004F42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DATE</w:t>
            </w:r>
          </w:p>
        </w:tc>
      </w:tr>
      <w:tr w:rsidR="00B914F7" w14:paraId="1B512A7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8791FBC" w14:textId="77777777" w:rsidR="00B914F7" w:rsidRDefault="00B914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19C35461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G. AATHINARAYANAN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588C1FC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1A86DBF5" w14:textId="77777777" w:rsidR="00B914F7" w:rsidRDefault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42B0FFC6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CF5E76" w14:paraId="2E6D61F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581BCCF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7D3505B8" w14:textId="5A5C2812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A42B8C">
              <w:rPr>
                <w:rFonts w:ascii="Calibri" w:hAnsi="Calibri" w:cs="Calibri"/>
                <w:b/>
                <w:bCs/>
                <w:color w:val="000000"/>
              </w:rPr>
              <w:t>M. DEEPIKA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62970B5" w14:textId="5131CC9D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ED5BC2D" w14:textId="7E837A19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58A0DDE4" w14:textId="14F013D6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CF5E76" w14:paraId="12727A0A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FDB7019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50685C1A" w14:textId="1C7A12F5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A42B8C">
              <w:rPr>
                <w:rFonts w:ascii="Calibri" w:hAnsi="Calibri" w:cs="Calibri"/>
                <w:b/>
                <w:bCs/>
                <w:color w:val="000000"/>
              </w:rPr>
              <w:t>M. DEEPIKA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EA23660" w14:textId="5935AADE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00CCE0D" w14:textId="7AE8F457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4649A602" w14:textId="55F2AACF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CF5E76" w14:paraId="7DDA1B6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F01B011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2ECC6274" w14:textId="1236015F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A42B8C">
              <w:rPr>
                <w:rFonts w:ascii="Calibri" w:hAnsi="Calibri" w:cs="Calibri"/>
                <w:b/>
                <w:bCs/>
                <w:color w:val="000000"/>
              </w:rPr>
              <w:t>M. DEEPIKA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1E9D3BB" w14:textId="598FB51E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26C93BD" w14:textId="79242BA4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0A6C753B" w14:textId="7BAB3A6B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CF5E76" w14:paraId="4F63CF7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BF605AF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1844CBB1" w14:textId="3CDF4E1D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A42B8C">
              <w:rPr>
                <w:rFonts w:ascii="Calibri" w:hAnsi="Calibri" w:cs="Calibri"/>
                <w:b/>
                <w:bCs/>
                <w:color w:val="000000"/>
              </w:rPr>
              <w:t>M. DEEPIKA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246F2DC" w14:textId="72ED2736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16DFA62F" w14:textId="0F0624B4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1CF71EC3" w14:textId="79BAB806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CF5E76" w14:paraId="26B9CED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DD1F02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06FB86CB" w14:textId="5CF3D48E" w:rsidR="00CF5E76" w:rsidRPr="00A42B8C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 MATHAN KUMAR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A6EBEE8" w14:textId="112E3B4F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59ECE16" w14:textId="35A5F282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3854C296" w14:textId="3A553088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CF5E76" w14:paraId="020450F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3B5858A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45D0EA0E" w14:textId="572A8E19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E4C69">
              <w:rPr>
                <w:rFonts w:ascii="Calibri" w:hAnsi="Calibri" w:cs="Calibri"/>
                <w:b/>
                <w:bCs/>
                <w:color w:val="000000"/>
              </w:rPr>
              <w:t xml:space="preserve">B RAGHUL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AAFFCA4" w14:textId="61BC6B66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C7C0C73" w14:textId="14712018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4DF66EC5" w14:textId="52E8EBBE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CF5E76" w14:paraId="5D2F0C5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AFA7EA2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66D8DA53" w14:textId="169A4AA6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E4C69">
              <w:rPr>
                <w:rFonts w:ascii="Calibri" w:hAnsi="Calibri" w:cs="Calibri"/>
                <w:b/>
                <w:bCs/>
                <w:color w:val="000000"/>
              </w:rPr>
              <w:t xml:space="preserve">B RAGHUL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83C9B50" w14:textId="4CA8CC9D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81F1AE3" w14:textId="02BE6ECB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1C57539A" w14:textId="5EAD075C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CF5E76" w14:paraId="6D08DE54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A938E6C" w14:textId="77777777" w:rsidR="00CF5E76" w:rsidRDefault="00CF5E76" w:rsidP="00CF5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79CB9495" w14:textId="382E758E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E4C69">
              <w:rPr>
                <w:rFonts w:ascii="Calibri" w:hAnsi="Calibri" w:cs="Calibri"/>
                <w:b/>
                <w:bCs/>
                <w:color w:val="000000"/>
              </w:rPr>
              <w:t xml:space="preserve">B RAGHUL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20FFFAF" w14:textId="2F00354F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AD09141" w14:textId="3609DCDC" w:rsidR="00CF5E76" w:rsidRDefault="00CF5E76" w:rsidP="00CF5E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7E611252" w14:textId="336AB080" w:rsidR="00CF5E76" w:rsidRDefault="00CF5E76" w:rsidP="00CF5E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77119794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7B8C864" w14:textId="77777777" w:rsidR="004F42F7" w:rsidRDefault="004F42F7" w:rsidP="004F4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56EC67FD" w14:textId="50605D63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B1D6E">
              <w:rPr>
                <w:rFonts w:ascii="Calibri" w:hAnsi="Calibri" w:cs="Calibri"/>
                <w:b/>
                <w:bCs/>
                <w:color w:val="000000"/>
              </w:rPr>
              <w:t>N SARANYA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65E2F93" w14:textId="39966172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653EC00" w14:textId="59252E93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7C918E6B" w14:textId="0278A748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7C5F948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4E25C36" w14:textId="77777777" w:rsidR="004F42F7" w:rsidRDefault="004F42F7" w:rsidP="004F42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1AF844F5" w14:textId="1BEB87CB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B1D6E">
              <w:rPr>
                <w:rFonts w:ascii="Calibri" w:hAnsi="Calibri" w:cs="Calibri"/>
                <w:b/>
                <w:bCs/>
                <w:color w:val="000000"/>
              </w:rPr>
              <w:t>N SARANYA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17A2D77" w14:textId="69B61B84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72F0C7E" w14:textId="0A4A9729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32FF0495" w14:textId="6A95C234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1C557D9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5062577" w14:textId="1CFA5902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7D80FAA" w14:textId="35C52EA5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B1D6E">
              <w:rPr>
                <w:rFonts w:ascii="Calibri" w:hAnsi="Calibri" w:cs="Calibri"/>
                <w:b/>
                <w:bCs/>
                <w:color w:val="000000"/>
              </w:rPr>
              <w:t>N SARANYA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6DDA088" w14:textId="0E483B95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F646EF4" w14:textId="04226BD2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1B014F8C" w14:textId="378EFC9B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785666A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DCA7358" w14:textId="2541158C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6AB7DD65" w14:textId="689B36BF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B1D6E">
              <w:rPr>
                <w:rFonts w:ascii="Calibri" w:hAnsi="Calibri" w:cs="Calibri"/>
                <w:b/>
                <w:bCs/>
                <w:color w:val="000000"/>
              </w:rPr>
              <w:t>N SARANYA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AB55125" w14:textId="037D8B52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8F6D009" w14:textId="0256876F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7F97A9B4" w14:textId="4C965B1B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4F42F7" w14:paraId="22606ABA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3E02A05" w14:textId="6B433A93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9B8CA93" w14:textId="23F73673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33072">
              <w:rPr>
                <w:rFonts w:ascii="Calibri" w:hAnsi="Calibri" w:cs="Calibri"/>
                <w:b/>
                <w:bCs/>
                <w:color w:val="000000"/>
              </w:rPr>
              <w:t>S SARASWATHI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1402B30" w14:textId="184692CF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5C5BCB5" w14:textId="667AC3A6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3DE557A7" w14:textId="0EB096D7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03640C13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BFA9557" w14:textId="2C20C342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7401E4B" w14:textId="5DF0A11C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33072">
              <w:rPr>
                <w:rFonts w:ascii="Calibri" w:hAnsi="Calibri" w:cs="Calibri"/>
                <w:b/>
                <w:bCs/>
                <w:color w:val="000000"/>
              </w:rPr>
              <w:t>S SARASWATHI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1D70E78" w14:textId="27978049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252E8A9" w14:textId="7A21439D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01B477C9" w14:textId="692BC8BB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58EFFA7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99B310B" w14:textId="449A5DC3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1B55B38" w14:textId="73618603" w:rsidR="004F42F7" w:rsidRPr="005E4C6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33072">
              <w:rPr>
                <w:rFonts w:ascii="Calibri" w:hAnsi="Calibri" w:cs="Calibri"/>
                <w:b/>
                <w:bCs/>
                <w:color w:val="000000"/>
              </w:rPr>
              <w:t>S SARASWATHI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357966A9" w14:textId="4FC0A0F3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D6429C7" w14:textId="2BEB5D26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56A37C9A" w14:textId="7F615098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218BB43E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6DE9A13" w14:textId="51945B40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4C9899F" w14:textId="7B156A8C" w:rsidR="004F42F7" w:rsidRPr="00333072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826F9">
              <w:rPr>
                <w:rFonts w:ascii="Calibri" w:hAnsi="Calibri" w:cs="Calibri"/>
                <w:b/>
                <w:bCs/>
                <w:color w:val="000000"/>
              </w:rPr>
              <w:t xml:space="preserve">M SARUMATHI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2B14D84" w14:textId="5C4DD366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6F76FA2" w14:textId="30B3C759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4D8279E9" w14:textId="7BF36C42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5115B6F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B7C0E45" w14:textId="3B831532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13C4A21" w14:textId="7FA577F7" w:rsidR="004F42F7" w:rsidRPr="00333072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826F9">
              <w:rPr>
                <w:rFonts w:ascii="Calibri" w:hAnsi="Calibri" w:cs="Calibri"/>
                <w:b/>
                <w:bCs/>
                <w:color w:val="000000"/>
              </w:rPr>
              <w:t xml:space="preserve">M SARUMATHI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0F49E64" w14:textId="448D1264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36D4A55" w14:textId="73076E40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12C956DA" w14:textId="7F1D8AFA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205F8E5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0A8B41" w14:textId="12BEC1FD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19.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88D3385" w14:textId="09F8295B" w:rsidR="004F42F7" w:rsidRPr="00333072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826F9">
              <w:rPr>
                <w:rFonts w:ascii="Calibri" w:hAnsi="Calibri" w:cs="Calibri"/>
                <w:b/>
                <w:bCs/>
                <w:color w:val="000000"/>
              </w:rPr>
              <w:t xml:space="preserve">M SARUMATHI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BFE7FA2" w14:textId="2B69913B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D734FAE" w14:textId="0BF55A61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5BC49A47" w14:textId="5E98FBD3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482D4C5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EFB36D5" w14:textId="59500BED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20.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6735189" w14:textId="6B4D65DD" w:rsidR="004F42F7" w:rsidRPr="008826F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B67CA">
              <w:rPr>
                <w:rFonts w:ascii="Calibri" w:hAnsi="Calibri" w:cs="Calibri"/>
                <w:b/>
                <w:bCs/>
                <w:color w:val="000000"/>
              </w:rPr>
              <w:t>SATHYA. 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10BCB8A" w14:textId="158603C9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C8C2DA5" w14:textId="514BFFC0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08BFFBD8" w14:textId="6B9F3865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567DF2E2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DEA42BE" w14:textId="7FFD5CF7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lastRenderedPageBreak/>
              <w:t>21.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F0F5DDF" w14:textId="1349B501" w:rsidR="004F42F7" w:rsidRPr="008826F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B67CA">
              <w:rPr>
                <w:rFonts w:ascii="Calibri" w:hAnsi="Calibri" w:cs="Calibri"/>
                <w:b/>
                <w:bCs/>
                <w:color w:val="000000"/>
              </w:rPr>
              <w:t>SATHYA. 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B910E99" w14:textId="56437E1D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6E9F494" w14:textId="764A0F73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585881F2" w14:textId="123FA4B8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544302EA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711F74E" w14:textId="30192A62" w:rsidR="004F42F7" w:rsidRPr="00CF5E76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22.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7492567" w14:textId="0DB19DD7" w:rsidR="004F42F7" w:rsidRPr="008826F9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B67CA">
              <w:rPr>
                <w:rFonts w:ascii="Calibri" w:hAnsi="Calibri" w:cs="Calibri"/>
                <w:b/>
                <w:bCs/>
                <w:color w:val="000000"/>
              </w:rPr>
              <w:t>SATHYA. 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C2CD7DA" w14:textId="2E9ED6B9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F61B4B6" w14:textId="1EA053AC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125EA740" w14:textId="07B6A682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594F7FA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D4E6C6F" w14:textId="7633AF06" w:rsidR="004F42F7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  <w:t>23.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4A2D994" w14:textId="38037126" w:rsidR="004F42F7" w:rsidRPr="006B67CA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074F16">
              <w:rPr>
                <w:rFonts w:ascii="Calibri" w:hAnsi="Calibri" w:cs="Calibri"/>
                <w:b/>
                <w:bCs/>
                <w:color w:val="000000"/>
              </w:rPr>
              <w:t>S. SIBIRAJ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681FB54" w14:textId="0FB0CB0C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3938308" w14:textId="0C6A3B78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2D16A89E" w14:textId="62780F3B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51629B1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28FB603" w14:textId="00BE458B" w:rsidR="004F42F7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24.</w:t>
            </w:r>
          </w:p>
          <w:p w14:paraId="0ED154F3" w14:textId="56C000A9" w:rsidR="004F42F7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N"/>
              </w:rPr>
            </w:pPr>
          </w:p>
        </w:tc>
        <w:tc>
          <w:tcPr>
            <w:tcW w:w="2826" w:type="dxa"/>
            <w:shd w:val="clear" w:color="auto" w:fill="FFE599" w:themeFill="accent4" w:themeFillTint="66"/>
          </w:tcPr>
          <w:p w14:paraId="0FB4AA73" w14:textId="771897BE" w:rsidR="004F42F7" w:rsidRPr="006B67CA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074F16">
              <w:rPr>
                <w:rFonts w:ascii="Calibri" w:hAnsi="Calibri" w:cs="Calibri"/>
                <w:b/>
                <w:bCs/>
                <w:color w:val="000000"/>
              </w:rPr>
              <w:t>S. SIBIRAJ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0FBABC9" w14:textId="32ED43D2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1FA05B9" w14:textId="534F8CA8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1FBA83E5" w14:textId="2DD3D9CE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4B530A0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C41E636" w14:textId="683C961A" w:rsidR="004F42F7" w:rsidRDefault="004F42F7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  <w:r w:rsidR="00E743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7296D2C" w14:textId="0582452B" w:rsidR="004F42F7" w:rsidRPr="006B67CA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074F16">
              <w:rPr>
                <w:rFonts w:ascii="Calibri" w:hAnsi="Calibri" w:cs="Calibri"/>
                <w:b/>
                <w:bCs/>
                <w:color w:val="000000"/>
              </w:rPr>
              <w:t>S. SIBIRAJ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B4E1CBB" w14:textId="33578655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EB1136B" w14:textId="3FC94432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5A42AF7C" w14:textId="2749F96C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F42F7" w14:paraId="7238444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0F2C495" w14:textId="562E33F1" w:rsidR="004F42F7" w:rsidRDefault="00E743B5" w:rsidP="004F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C6C7B5E" w14:textId="71A440E2" w:rsidR="004F42F7" w:rsidRPr="006B67CA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074F16">
              <w:rPr>
                <w:rFonts w:ascii="Calibri" w:hAnsi="Calibri" w:cs="Calibri"/>
                <w:b/>
                <w:bCs/>
                <w:color w:val="000000"/>
              </w:rPr>
              <w:t>S. SIBIRAJ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8C5ACED" w14:textId="5BF2741B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287C987" w14:textId="7F5D21C5" w:rsidR="004F42F7" w:rsidRDefault="004F42F7" w:rsidP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0E4B1A2F" w14:textId="32E58D56" w:rsidR="004F42F7" w:rsidRDefault="004F42F7" w:rsidP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E743B5" w14:paraId="2CD3BE4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F75F318" w14:textId="278E90F8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3AFBA76D" w14:textId="5D0B7552" w:rsidR="00E743B5" w:rsidRPr="00074F16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02D00">
              <w:rPr>
                <w:rFonts w:ascii="Calibri" w:hAnsi="Calibri" w:cs="Calibri"/>
                <w:b/>
                <w:bCs/>
                <w:color w:val="000000"/>
              </w:rPr>
              <w:t>M SOWMYA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352D3EB" w14:textId="0B04E239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B98B79B" w14:textId="556763B9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bottom"/>
          </w:tcPr>
          <w:p w14:paraId="2CC8C253" w14:textId="7A6980D4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5E3CBCB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C8C8050" w14:textId="4B7B3F12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5234D16" w14:textId="1BA0BDA8" w:rsidR="00E743B5" w:rsidRPr="00074F16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02D00">
              <w:rPr>
                <w:rFonts w:ascii="Calibri" w:hAnsi="Calibri" w:cs="Calibri"/>
                <w:b/>
                <w:bCs/>
                <w:color w:val="000000"/>
              </w:rPr>
              <w:t>M SOWMYA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76511E87" w14:textId="3C802FF0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10D2392" w14:textId="1CBBEBD2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bottom"/>
          </w:tcPr>
          <w:p w14:paraId="101A5BB4" w14:textId="7052A4C3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0CA962E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C7366CD" w14:textId="118F22CF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23B874A" w14:textId="00989AF8" w:rsidR="00E743B5" w:rsidRPr="00074F16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02D00">
              <w:rPr>
                <w:rFonts w:ascii="Calibri" w:hAnsi="Calibri" w:cs="Calibri"/>
                <w:b/>
                <w:bCs/>
                <w:color w:val="000000"/>
              </w:rPr>
              <w:t>M SOWMYA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0C1D9EF" w14:textId="2D87C600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7D25434" w14:textId="4CC3BCE6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bottom"/>
          </w:tcPr>
          <w:p w14:paraId="5AF53970" w14:textId="0C32A7AA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5939194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4A002A1" w14:textId="73581FCB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9919DC7" w14:textId="797DD3C3" w:rsidR="00E743B5" w:rsidRPr="00074F16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802D00">
              <w:rPr>
                <w:rFonts w:ascii="Calibri" w:hAnsi="Calibri" w:cs="Calibri"/>
                <w:b/>
                <w:bCs/>
                <w:color w:val="000000"/>
              </w:rPr>
              <w:t>M SOWMYA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25E931E" w14:textId="0E56CBA6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13EA5BC" w14:textId="32CF5D32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bottom"/>
          </w:tcPr>
          <w:p w14:paraId="0B691436" w14:textId="5837225A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E743B5" w14:paraId="287217D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CA149D4" w14:textId="64978887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29A14A6" w14:textId="0F1A41C3" w:rsidR="00E743B5" w:rsidRPr="00802D00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35BC2">
              <w:rPr>
                <w:rFonts w:ascii="Calibri" w:hAnsi="Calibri" w:cs="Calibri"/>
                <w:b/>
                <w:bCs/>
                <w:color w:val="000000"/>
              </w:rPr>
              <w:t>B SURYA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2C16EB7D" w14:textId="66555D24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654E352" w14:textId="73E31926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bottom"/>
          </w:tcPr>
          <w:p w14:paraId="01A16A27" w14:textId="6A48B64C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09698C9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AE5AD7A" w14:textId="76971850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83D0832" w14:textId="7D597F59" w:rsidR="00E743B5" w:rsidRPr="00802D00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35BC2">
              <w:rPr>
                <w:rFonts w:ascii="Calibri" w:hAnsi="Calibri" w:cs="Calibri"/>
                <w:b/>
                <w:bCs/>
                <w:color w:val="000000"/>
              </w:rPr>
              <w:t>B SURYA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8704F24" w14:textId="0286663E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798DDE9" w14:textId="790D09D3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bottom"/>
          </w:tcPr>
          <w:p w14:paraId="4E861893" w14:textId="043ED16E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4952B7E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66EEF18" w14:textId="6778B201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38D720B2" w14:textId="6D776B4C" w:rsidR="00E743B5" w:rsidRPr="00802D00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35BC2">
              <w:rPr>
                <w:rFonts w:ascii="Calibri" w:hAnsi="Calibri" w:cs="Calibri"/>
                <w:b/>
                <w:bCs/>
                <w:color w:val="000000"/>
              </w:rPr>
              <w:t>B SURYA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00E1040" w14:textId="78F5110B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6923AF2" w14:textId="6C9BDA04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52EC2BA2" w14:textId="3207B195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368B17D3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32E809E" w14:textId="1643010E" w:rsid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A0905AB" w14:textId="195C2717" w:rsidR="00E743B5" w:rsidRPr="00802D00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35BC2">
              <w:rPr>
                <w:rFonts w:ascii="Calibri" w:hAnsi="Calibri" w:cs="Calibri"/>
                <w:b/>
                <w:bCs/>
                <w:color w:val="000000"/>
              </w:rPr>
              <w:t>B SURYA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72B238C" w14:textId="6C346AC8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CFF9510" w14:textId="31F169B4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74067388" w14:textId="1570D95D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B914F7" w14:paraId="3117B484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9E816F0" w14:textId="61D7B334" w:rsidR="00B914F7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77C4A537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 THULASIKOTHANDAN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E031961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7F17561" w14:textId="77777777" w:rsidR="00B914F7" w:rsidRDefault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3530ED98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E743B5" w14:paraId="0FAE11E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B6F809" w14:textId="49641DAB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F5657C5" w14:textId="1D3C38AD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12A32">
              <w:rPr>
                <w:rFonts w:ascii="Calibri" w:hAnsi="Calibri" w:cs="Calibri"/>
                <w:b/>
                <w:bCs/>
                <w:color w:val="000000"/>
              </w:rPr>
              <w:t xml:space="preserve">M VIJIYALAKSHMI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3E720CFD" w14:textId="1C2C965D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8691962" w14:textId="75912681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32FF856A" w14:textId="5C7F0FF5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2C786C92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DD96F5C" w14:textId="3275178E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991F105" w14:textId="2A570CC8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12A32">
              <w:rPr>
                <w:rFonts w:ascii="Calibri" w:hAnsi="Calibri" w:cs="Calibri"/>
                <w:b/>
                <w:bCs/>
                <w:color w:val="000000"/>
              </w:rPr>
              <w:t xml:space="preserve">M VIJIYALAKSHMI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ED80310" w14:textId="119415D4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1FFA6A23" w14:textId="79162819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  <w:vAlign w:val="center"/>
          </w:tcPr>
          <w:p w14:paraId="64C674B7" w14:textId="620D4F3A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0EF2B64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28760E" w14:textId="0811CA04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445E2D4" w14:textId="68921684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12A32">
              <w:rPr>
                <w:rFonts w:ascii="Calibri" w:hAnsi="Calibri" w:cs="Calibri"/>
                <w:b/>
                <w:bCs/>
                <w:color w:val="000000"/>
              </w:rPr>
              <w:t xml:space="preserve">M VIJIYALAKSHMI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381BE6DD" w14:textId="33A53F8F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1746BE7" w14:textId="65842278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A5C3891" w14:textId="192B476A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6A8594B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B9BF14E" w14:textId="2439D33B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88543E9" w14:textId="7FB9BC38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F78F7">
              <w:rPr>
                <w:rFonts w:ascii="Calibri" w:hAnsi="Calibri" w:cs="Calibri"/>
                <w:b/>
                <w:bCs/>
                <w:color w:val="000000"/>
              </w:rPr>
              <w:t>S VINITHA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B8AFDD1" w14:textId="03805878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E37E8EF" w14:textId="6DCE9CA7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1EFE089" w14:textId="2A5CA130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7954AB2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B925A3F" w14:textId="59253210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89CD29D" w14:textId="1376A576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F78F7">
              <w:rPr>
                <w:rFonts w:ascii="Calibri" w:hAnsi="Calibri" w:cs="Calibri"/>
                <w:b/>
                <w:bCs/>
                <w:color w:val="000000"/>
              </w:rPr>
              <w:t>S VINITHA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348C5ED" w14:textId="3EA08548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9DDD65C" w14:textId="2F25E2A4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7E756946" w14:textId="5B746BFE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64613CA2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DA93619" w14:textId="1377C44F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F8D46BB" w14:textId="49B64FBF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5F78F7">
              <w:rPr>
                <w:rFonts w:ascii="Calibri" w:hAnsi="Calibri" w:cs="Calibri"/>
                <w:b/>
                <w:bCs/>
                <w:color w:val="000000"/>
              </w:rPr>
              <w:t>S VINITHA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9DF5245" w14:textId="1C5FD4E1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1763EED8" w14:textId="23767AE8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FCE9CC6" w14:textId="1355CE7B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5CEAD4F2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F36FEA1" w14:textId="0273EB2A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BD36D81" w14:textId="21228C66" w:rsidR="00E743B5" w:rsidRPr="005F78F7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4342E">
              <w:rPr>
                <w:rFonts w:ascii="Calibri" w:hAnsi="Calibri" w:cs="Calibri"/>
                <w:b/>
                <w:bCs/>
                <w:color w:val="000000"/>
              </w:rPr>
              <w:t>R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91CFA5A" w14:textId="42D1456D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7BD3EB6" w14:textId="05B6319F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21BBB3C" w14:textId="399A48B3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09B4ED7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B4F3BAA" w14:textId="5C95BCBD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9B0CA17" w14:textId="4570D828" w:rsidR="00E743B5" w:rsidRPr="005F78F7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4342E">
              <w:rPr>
                <w:rFonts w:ascii="Calibri" w:hAnsi="Calibri" w:cs="Calibri"/>
                <w:b/>
                <w:bCs/>
                <w:color w:val="000000"/>
              </w:rPr>
              <w:t>R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E45AC65" w14:textId="716135A6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1F388F2" w14:textId="6EE3CDBF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76D94EE7" w14:textId="3459069B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4248BE1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C0B2A99" w14:textId="6645096F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36E3209" w14:textId="15214BBA" w:rsidR="00E743B5" w:rsidRPr="005F78F7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4342E">
              <w:rPr>
                <w:rFonts w:ascii="Calibri" w:hAnsi="Calibri" w:cs="Calibri"/>
                <w:b/>
                <w:bCs/>
                <w:color w:val="000000"/>
              </w:rPr>
              <w:t>R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35823FE3" w14:textId="395403FC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0D9BF47" w14:textId="565F49A4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C8C0281" w14:textId="2098F08C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0198142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66EA9AE" w14:textId="4C83E5D0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E704AB4" w14:textId="3962E634" w:rsidR="00E743B5" w:rsidRPr="005F78F7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34342E">
              <w:rPr>
                <w:rFonts w:ascii="Calibri" w:hAnsi="Calibri" w:cs="Calibri"/>
                <w:b/>
                <w:bCs/>
                <w:color w:val="000000"/>
              </w:rPr>
              <w:t>R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34EEDB12" w14:textId="288187D6" w:rsidR="00E743B5" w:rsidRP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>Connexions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A5708CC" w14:textId="2650E7C7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7F949FD" w14:textId="08D88A9F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E743B5" w14:paraId="69A7940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62D34F8" w14:textId="7EB60F6D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46.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F55D0DA" w14:textId="14577912" w:rsidR="00E743B5" w:rsidRPr="0034342E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C53F7">
              <w:rPr>
                <w:rFonts w:ascii="Calibri" w:hAnsi="Calibri" w:cs="Calibri"/>
                <w:b/>
                <w:bCs/>
                <w:color w:val="000000"/>
              </w:rPr>
              <w:t>J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A3A3553" w14:textId="59D1F324" w:rsid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61CB434" w14:textId="6669829E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639FCE4" w14:textId="78C4DFBB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6A2E657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9F41845" w14:textId="4D3D6632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453C684" w14:textId="7ACC70E4" w:rsidR="00E743B5" w:rsidRPr="0034342E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C53F7">
              <w:rPr>
                <w:rFonts w:ascii="Calibri" w:hAnsi="Calibri" w:cs="Calibri"/>
                <w:b/>
                <w:bCs/>
                <w:color w:val="000000"/>
              </w:rPr>
              <w:t>J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CF37950" w14:textId="33C7FE33" w:rsid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381D737" w14:textId="1A6FA859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72A3B36" w14:textId="489A0C30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71F2B5C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0879EC5" w14:textId="6C6E6B74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DE2BE24" w14:textId="1013D45D" w:rsidR="00E743B5" w:rsidRPr="0034342E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C53F7">
              <w:rPr>
                <w:rFonts w:ascii="Calibri" w:hAnsi="Calibri" w:cs="Calibri"/>
                <w:b/>
                <w:bCs/>
                <w:color w:val="000000"/>
              </w:rPr>
              <w:t>J VISHNU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EA524FF" w14:textId="58D26D92" w:rsid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0893423" w14:textId="1BC2559B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AA1F2F7" w14:textId="095ACD70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473D485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237DFE6" w14:textId="521AA083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49535FA" w14:textId="5AEDA7DE" w:rsidR="00E743B5" w:rsidRPr="0034342E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572D7">
              <w:rPr>
                <w:rFonts w:ascii="Calibri" w:hAnsi="Calibri" w:cs="Calibri"/>
                <w:b/>
                <w:bCs/>
                <w:color w:val="000000"/>
              </w:rPr>
              <w:t>R BALAJI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0B446CE0" w14:textId="24AB13E5" w:rsid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B117190" w14:textId="5226EF6A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73E9740" w14:textId="3ABB8A54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109994C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112F9B2" w14:textId="1EFD6905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001D643" w14:textId="6A4DCB82" w:rsidR="00E743B5" w:rsidRPr="0034342E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572D7">
              <w:rPr>
                <w:rFonts w:ascii="Calibri" w:hAnsi="Calibri" w:cs="Calibri"/>
                <w:b/>
                <w:bCs/>
                <w:color w:val="000000"/>
              </w:rPr>
              <w:t>R BALAJI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185B5CF" w14:textId="47B683AB" w:rsid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the BGM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19CB9F7" w14:textId="3FE61814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49704A2" w14:textId="793692C0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E743B5" w14:paraId="2E043874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738E23D" w14:textId="0A20657D" w:rsidR="00E743B5" w:rsidRPr="00E743B5" w:rsidRDefault="00E743B5" w:rsidP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3C4C214A" w14:textId="45852E97" w:rsidR="00E743B5" w:rsidRPr="0034342E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7572D7">
              <w:rPr>
                <w:rFonts w:ascii="Calibri" w:hAnsi="Calibri" w:cs="Calibri"/>
                <w:b/>
                <w:bCs/>
                <w:color w:val="000000"/>
              </w:rPr>
              <w:t>R BALAJI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FA5F9A3" w14:textId="3DA8C7A3" w:rsidR="00E743B5" w:rsidRDefault="00E743B5" w:rsidP="00E74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D66AF51" w14:textId="0EFF83AC" w:rsidR="00E743B5" w:rsidRDefault="00E743B5" w:rsidP="00E743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7608CBE" w14:textId="7B6B0D96" w:rsidR="00E743B5" w:rsidRDefault="00E743B5" w:rsidP="00E743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B914F7" w14:paraId="3D2F202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4A97B4E" w14:textId="5B37E501" w:rsidR="00B914F7" w:rsidRDefault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34EC447D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>SHASIDHARAN 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70C517D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E9F1FB2" w14:textId="77777777" w:rsidR="00B914F7" w:rsidRDefault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98FD019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B914F7" w14:paraId="77145F1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3F16689" w14:textId="5FB49D2F" w:rsidR="00B914F7" w:rsidRDefault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6EF784F6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>NIKITHA.N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28B4C07D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9493D46" w14:textId="77777777" w:rsidR="00B914F7" w:rsidRDefault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9C0734E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B914F7" w14:paraId="443B023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391A4F7" w14:textId="7F07FAFA" w:rsidR="00B914F7" w:rsidRDefault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657271DE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>PRIYANKA M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2873F31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9902A12" w14:textId="77777777" w:rsidR="00B914F7" w:rsidRDefault="004F42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24"/>
                <w:szCs w:val="24"/>
              </w:rPr>
              <w:t>SIMATS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AAAC457" w14:textId="77777777" w:rsidR="00B914F7" w:rsidRDefault="004F42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13th March 2025</w:t>
            </w:r>
          </w:p>
        </w:tc>
      </w:tr>
      <w:tr w:rsidR="004D7656" w14:paraId="49B96B92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9A5BBBE" w14:textId="31D9C87E" w:rsidR="004D7656" w:rsidRDefault="00E7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bookmarkStart w:id="0" w:name="_Hlk204934785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55.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36202996" w14:textId="2DDE0261" w:rsidR="004D7656" w:rsidRDefault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Reshma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0AE836DD" w14:textId="659917FF" w:rsidR="004D7656" w:rsidRDefault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INVENT X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98D67D2" w14:textId="097FA4AA" w:rsidR="004D7656" w:rsidRDefault="004D76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0D4AB39" w14:textId="7CAC34E7" w:rsidR="004D7656" w:rsidRDefault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April 2025</w:t>
            </w:r>
          </w:p>
        </w:tc>
      </w:tr>
      <w:tr w:rsidR="004D7656" w14:paraId="5603766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2ECABE5" w14:textId="1BEA9610" w:rsidR="004D7656" w:rsidRDefault="00E743B5" w:rsidP="004D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2C8B5951" w14:textId="2F8EE90D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Reshma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8EE4C31" w14:textId="505B33B4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 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8EDF6D9" w14:textId="0F550AD8" w:rsidR="004D7656" w:rsidRDefault="004D7656" w:rsidP="004D76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C23D733" w14:textId="4C8DAA21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April 2025</w:t>
            </w:r>
          </w:p>
        </w:tc>
      </w:tr>
      <w:tr w:rsidR="004D7656" w14:paraId="711A1B5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79E6F7F" w14:textId="0E73FC8E" w:rsidR="004D7656" w:rsidRDefault="00E743B5" w:rsidP="004D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04281B81" w14:textId="188F5218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Reshma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1B3D877" w14:textId="24D16C68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 NEXUS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B841457" w14:textId="71C48D86" w:rsidR="004D7656" w:rsidRDefault="004D7656" w:rsidP="004D76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50D0F8B" w14:textId="1C765035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April 2025</w:t>
            </w:r>
          </w:p>
        </w:tc>
      </w:tr>
      <w:tr w:rsidR="004D7656" w14:paraId="009A2F4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F2B8BAB" w14:textId="5E6A0A33" w:rsidR="004D7656" w:rsidRDefault="00E743B5" w:rsidP="004D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58.</w:t>
            </w:r>
          </w:p>
        </w:tc>
        <w:tc>
          <w:tcPr>
            <w:tcW w:w="2826" w:type="dxa"/>
            <w:shd w:val="clear" w:color="auto" w:fill="FFE599" w:themeFill="accent4" w:themeFillTint="66"/>
            <w:vAlign w:val="center"/>
          </w:tcPr>
          <w:p w14:paraId="749A1E69" w14:textId="4D4D294D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Reshma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78DAA70" w14:textId="1AD4EEEC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 Quest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0D0741C" w14:textId="2A4FE006" w:rsidR="004D7656" w:rsidRPr="0078306D" w:rsidRDefault="0078306D" w:rsidP="004D76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D">
              <w:rPr>
                <w:rFonts w:ascii="Times New Roman" w:hAnsi="Times New Roman" w:cs="Times New Roman"/>
              </w:rPr>
              <w:t>MEENAKSHI SUNDHARARAJAN ENGINEERING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80345D2" w14:textId="66621FAB" w:rsidR="004D765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17th April 2025</w:t>
            </w:r>
          </w:p>
        </w:tc>
      </w:tr>
      <w:bookmarkEnd w:id="0"/>
      <w:tr w:rsidR="004D7656" w14:paraId="5903482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3FBE36C" w14:textId="7F55043D" w:rsidR="004D7656" w:rsidRDefault="00E743B5" w:rsidP="004D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15056A3" w14:textId="1E96886D" w:rsidR="004D7656" w:rsidRPr="00CF5E76" w:rsidRDefault="00BE5F5C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M KANIMOZHI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2189217" w14:textId="7ACA1837" w:rsidR="004D7656" w:rsidRPr="00CF5E7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INVENT X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3A96541" w14:textId="081C63C0" w:rsidR="004D7656" w:rsidRPr="0078306D" w:rsidRDefault="0078306D" w:rsidP="004D76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D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49E53D7" w14:textId="29623743" w:rsidR="004D7656" w:rsidRPr="00CF5E76" w:rsidRDefault="00AE46F0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2B3805" w14:paraId="56228C93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B95E6BE" w14:textId="7219FFBA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60C1D698" w14:textId="36E6545D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M KANIMOZHI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075281AE" w14:textId="3B3F84D7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Technical 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03459860" w14:textId="536B9C7F" w:rsidR="002B3805" w:rsidRPr="0078306D" w:rsidRDefault="0078306D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D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FF35C24" w14:textId="2EBAA95B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2B3805" w14:paraId="7289C01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AF9E6EA" w14:textId="61FBA0B2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01C953F" w14:textId="6424DE82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M KANIMOZHI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3965DA4" w14:textId="7C8CDECC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NET NEXUS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A93288F" w14:textId="09C79F9D" w:rsidR="002B3805" w:rsidRPr="0078306D" w:rsidRDefault="0078306D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D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A87B077" w14:textId="75372C81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  <w:bCs/>
                <w:color w:val="000000"/>
              </w:rPr>
              <w:t>17th March 2025</w:t>
            </w:r>
          </w:p>
        </w:tc>
      </w:tr>
      <w:tr w:rsidR="002B3805" w14:paraId="47D8C0F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2C17A6E" w14:textId="2BE6D3F5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3829DFD" w14:textId="16B7DDFF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M KANIMOZHI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4F3BD18" w14:textId="3DB268F7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Electro Quest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65A9EE73" w14:textId="2EAA76F0" w:rsidR="002B3805" w:rsidRPr="0078306D" w:rsidRDefault="0078306D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D">
              <w:rPr>
                <w:rFonts w:ascii="Times New Roman" w:hAnsi="Times New Roman" w:cs="Times New Roman"/>
                <w:b/>
              </w:rPr>
              <w:t>MEENAKSHI SUNDHARARAJAN ENGINEERING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32D9C7A" w14:textId="1F772B6B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4D7656" w14:paraId="0E4B3F5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63C0C7D" w14:textId="4422648E" w:rsidR="004D7656" w:rsidRDefault="00E743B5" w:rsidP="004D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38B7EDE1" w14:textId="6CE590F6" w:rsidR="004D7656" w:rsidRPr="00CF5E76" w:rsidRDefault="00BE5F5C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D DURGA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032D9BBF" w14:textId="0FC76A4F" w:rsidR="004D7656" w:rsidRPr="00CF5E7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INVENT X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07BC9B0C" w14:textId="70460820" w:rsidR="004D7656" w:rsidRPr="00CF5E76" w:rsidRDefault="004D7656" w:rsidP="004D76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994D8BA" w14:textId="49B2B301" w:rsidR="004D7656" w:rsidRPr="00CF5E76" w:rsidRDefault="004D7656" w:rsidP="004D765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2B3805" w14:paraId="20223A1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6B9E711" w14:textId="2856D802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4E23332" w14:textId="628ABE4E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D DURGA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4D2CB99" w14:textId="340CB588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Technical 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5D97C89" w14:textId="669CEC82" w:rsidR="002B3805" w:rsidRPr="00CF5E76" w:rsidRDefault="002B3805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38B3FFA" w14:textId="2D2A29B8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2B3805" w14:paraId="0590B77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4E8F108" w14:textId="1C6C21EB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773A8A8" w14:textId="05F87B68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D DURGA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B1A0C7A" w14:textId="23A29640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NET NEXUS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515D56D2" w14:textId="2F6AEBA5" w:rsidR="002B3805" w:rsidRPr="00CF5E76" w:rsidRDefault="002B3805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4D8A077" w14:textId="33DEDCFA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2B3805" w14:paraId="3AECA244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7A89C1A" w14:textId="674D2F3C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A797506" w14:textId="4098F66C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D DURGA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208B5062" w14:textId="5A4C75B9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Electro Quest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B9773FB" w14:textId="65445C4D" w:rsidR="002B3805" w:rsidRPr="00CF5E76" w:rsidRDefault="0078306D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76">
              <w:rPr>
                <w:rFonts w:ascii="Times New Roman" w:hAnsi="Times New Roman" w:cs="Times New Roman"/>
                <w:b/>
              </w:rPr>
              <w:t>MEENAKSHI SUNDHARARAJAN ENGINEERING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C491663" w14:textId="21322B9B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3C2587" w14:paraId="110394F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A0413DC" w14:textId="3A409CA8" w:rsidR="003C2587" w:rsidRDefault="00E743B5" w:rsidP="003C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97A946C" w14:textId="27B027F5" w:rsidR="003C2587" w:rsidRPr="00CF5E76" w:rsidRDefault="00BE5F5C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 PAVITHRA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5E9CC13C" w14:textId="2B525B1F" w:rsidR="003C2587" w:rsidRPr="00CF5E76" w:rsidRDefault="003C2587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INVENT X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3EADF802" w14:textId="117E74C7" w:rsidR="003C2587" w:rsidRPr="00CF5E76" w:rsidRDefault="003C2587" w:rsidP="003C25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3103D11" w14:textId="3B52B8D4" w:rsidR="003C2587" w:rsidRPr="00CF5E76" w:rsidRDefault="003C2587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3C2587" w14:paraId="30D362F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1DA8BD7" w14:textId="75FA35E6" w:rsidR="003C2587" w:rsidRDefault="00E743B5" w:rsidP="003C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83381A9" w14:textId="42ADF7C7" w:rsidR="003C2587" w:rsidRPr="00CF5E76" w:rsidRDefault="00BE5F5C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 PAVITHRA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5B01FFF8" w14:textId="6F89823E" w:rsidR="003C2587" w:rsidRPr="00CF5E76" w:rsidRDefault="003C2587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Technical 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76C5A32F" w14:textId="09566D94" w:rsidR="003C2587" w:rsidRPr="00CF5E76" w:rsidRDefault="003C2587" w:rsidP="003C25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71236F7" w14:textId="53B66D5A" w:rsidR="003C2587" w:rsidRPr="00CF5E76" w:rsidRDefault="003C2587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2B3805" w14:paraId="18A618A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D2766B7" w14:textId="2FCE26CC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69.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B9C4500" w14:textId="042F87F8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 PAVITHRA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050FC9E9" w14:textId="188E0471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NET NEXUS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9C1B49E" w14:textId="1B4D285D" w:rsidR="002B3805" w:rsidRPr="00CF5E76" w:rsidRDefault="002B3805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NPSBCET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273ADFBD" w14:textId="7A122BEF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2B3805" w14:paraId="1E6A25E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2B32688" w14:textId="6E96F56F" w:rsidR="002B3805" w:rsidRDefault="00E743B5" w:rsidP="002B3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DD9DD8F" w14:textId="4B2AD00A" w:rsidR="002B3805" w:rsidRPr="00CF5E76" w:rsidRDefault="00BE5F5C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 PAVITHRA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2A15B2F5" w14:textId="262C59DA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Electro Quest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D7F2C29" w14:textId="739614A0" w:rsidR="002B3805" w:rsidRPr="00CF5E76" w:rsidRDefault="002B3805" w:rsidP="002B38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 xml:space="preserve">Meenakshi </w:t>
            </w:r>
            <w:proofErr w:type="spellStart"/>
            <w:r w:rsidRPr="00CF5E76">
              <w:rPr>
                <w:rFonts w:ascii="Times New Roman" w:hAnsi="Times New Roman" w:cs="Times New Roman"/>
                <w:b/>
              </w:rPr>
              <w:t>Sundhararajan</w:t>
            </w:r>
            <w:proofErr w:type="spellEnd"/>
            <w:r w:rsidRPr="00CF5E76">
              <w:rPr>
                <w:rFonts w:ascii="Times New Roman" w:hAnsi="Times New Roman" w:cs="Times New Roman"/>
                <w:b/>
              </w:rPr>
              <w:t xml:space="preserve"> Engineering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2CDDB7D" w14:textId="543F1D9A" w:rsidR="002B3805" w:rsidRPr="00CF5E76" w:rsidRDefault="002B3805" w:rsidP="002B3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17th April 2025</w:t>
            </w:r>
          </w:p>
        </w:tc>
      </w:tr>
      <w:tr w:rsidR="002B3805" w14:paraId="7A0DA46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96AB8DD" w14:textId="79A6FB54" w:rsidR="002B3805" w:rsidRDefault="00E743B5" w:rsidP="003C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647DFEDC" w14:textId="5F4B890D" w:rsidR="002B3805" w:rsidRPr="00CF5E76" w:rsidRDefault="00BE5F5C" w:rsidP="002B38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E76">
              <w:rPr>
                <w:rFonts w:ascii="Times New Roman" w:hAnsi="Times New Roman" w:cs="Times New Roman"/>
                <w:b/>
                <w:bCs/>
                <w:color w:val="000000"/>
              </w:rPr>
              <w:t>S VINITHA</w:t>
            </w:r>
          </w:p>
          <w:p w14:paraId="6E42EB3F" w14:textId="77777777" w:rsidR="002B3805" w:rsidRPr="00CF5E76" w:rsidRDefault="002B3805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847BE7C" w14:textId="651A8FA4" w:rsidR="002B3805" w:rsidRPr="00CF5E76" w:rsidRDefault="002B3805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363526C" w14:textId="3F68410B" w:rsidR="002B3805" w:rsidRPr="00CF5E76" w:rsidRDefault="002B3805" w:rsidP="003C25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45DB5A0" w14:textId="4F923692" w:rsidR="002B3805" w:rsidRPr="00CF5E76" w:rsidRDefault="002B3805" w:rsidP="003C25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1515E8" w14:paraId="1C96153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6813463" w14:textId="61DD1D7E" w:rsidR="001515E8" w:rsidRDefault="00E743B5" w:rsidP="0015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5C39C33" w14:textId="72DE8936" w:rsidR="001515E8" w:rsidRPr="00CF5E76" w:rsidRDefault="00BE5F5C" w:rsidP="001515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SATHYA 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C4C0906" w14:textId="6FE0F875" w:rsidR="001515E8" w:rsidRPr="00CF5E76" w:rsidRDefault="001515E8" w:rsidP="001515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C03035F" w14:textId="24A88163" w:rsidR="001515E8" w:rsidRPr="00CF5E76" w:rsidRDefault="001515E8" w:rsidP="00151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2AA52556" w14:textId="6F78878E" w:rsidR="001515E8" w:rsidRPr="00CF5E76" w:rsidRDefault="001515E8" w:rsidP="001515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1515E8" w14:paraId="5CFB460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9EE6505" w14:textId="55D78141" w:rsidR="001515E8" w:rsidRDefault="00E743B5" w:rsidP="00151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9A62DA9" w14:textId="14871D7B" w:rsidR="001515E8" w:rsidRPr="00CF5E76" w:rsidRDefault="00892F48" w:rsidP="001515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92F48">
              <w:rPr>
                <w:rFonts w:ascii="Times New Roman" w:hAnsi="Times New Roman" w:cs="Times New Roman"/>
                <w:b/>
              </w:rPr>
              <w:t>S SARASWATHI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73272C1" w14:textId="7DF5558F" w:rsidR="001515E8" w:rsidRPr="00CF5E76" w:rsidRDefault="001515E8" w:rsidP="001515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05691F19" w14:textId="47E03C45" w:rsidR="001515E8" w:rsidRPr="00CF5E76" w:rsidRDefault="001515E8" w:rsidP="00151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2CDAB26A" w14:textId="0074FD82" w:rsidR="001515E8" w:rsidRPr="00CF5E76" w:rsidRDefault="001515E8" w:rsidP="001515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28DE019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3D5D45D" w14:textId="4F583F5F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D40E7DA" w14:textId="07729C32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ASHISH 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5E0B5788" w14:textId="717613C3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7429E53A" w14:textId="59E10D29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64BE6B2" w14:textId="29C2B856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55C296E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5091E51" w14:textId="40018E9D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9DCE6DD" w14:textId="4A2ED6A8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BUBESH S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A91732C" w14:textId="2E2677EF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58FC0C04" w14:textId="14D3EA9D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865D5A9" w14:textId="20DC33E5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1F2E74B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9F6BE2D" w14:textId="15BE9FE6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9EA7727" w14:textId="197B52A0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DIVYA R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22E9CC7D" w14:textId="3ABFAE23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7E56AF86" w14:textId="6688354D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E9898E5" w14:textId="1271BAD8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2CCBB93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21A587B" w14:textId="2B14E5E6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37C13D4D" w14:textId="27F4AFEB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MURALI S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0B598BEB" w14:textId="3019AB37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05595ACA" w14:textId="63CA200A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FFCB57F" w14:textId="5C3C0F46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07DDB91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CA930B2" w14:textId="632491CC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1BDE306" w14:textId="32140C4B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NIKITHA N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0CBB262A" w14:textId="0722E300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02B3C997" w14:textId="606B200F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6495F66" w14:textId="08B9CDF9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3C310C6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FEFAB55" w14:textId="5B599447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688CC3A7" w14:textId="15AF08E1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NISHA B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7B3ACD75" w14:textId="5B1F79DC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9E90202" w14:textId="6192D3CC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AFECDFC" w14:textId="58D42202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5F488EA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1B0E6DD" w14:textId="63F8CFA2" w:rsidR="002B6887" w:rsidRDefault="00E743B5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A958CCB" w14:textId="168AF242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POTHIGACHALAM U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6471FCA" w14:textId="5D298BF4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619B4C44" w14:textId="1DEAF8B1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DC9BC46" w14:textId="5A536B1A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2B6887" w14:paraId="436BBF5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A8FFE15" w14:textId="030707B2" w:rsidR="002B6887" w:rsidRDefault="003C40FA" w:rsidP="002B6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1134360" w14:textId="0EA6057C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SABITHA S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2B0C61E3" w14:textId="68FD7DE2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5141B28" w14:textId="5FD3249C" w:rsidR="002B6887" w:rsidRPr="00CF5E76" w:rsidRDefault="002B6887" w:rsidP="002B68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F629144" w14:textId="423068E3" w:rsidR="002B6887" w:rsidRPr="00CF5E76" w:rsidRDefault="002B6887" w:rsidP="002B68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3C40FA" w14:paraId="4E49139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634901B" w14:textId="58392069" w:rsidR="003C40FA" w:rsidRDefault="003C40FA" w:rsidP="003C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9894E87" w14:textId="6AD691B5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SARAVANAN 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7396480A" w14:textId="56349BBD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67568DE8" w14:textId="3B47823E" w:rsidR="003C40FA" w:rsidRPr="00CF5E76" w:rsidRDefault="003C40FA" w:rsidP="003C40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7E8EFB3B" w14:textId="415C6388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3C40FA" w14:paraId="13D90135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4CC4A73" w14:textId="229D4E1D" w:rsidR="003C40FA" w:rsidRDefault="003C40FA" w:rsidP="003C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C5103E8" w14:textId="646E4C95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THIVYA S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B0FA4DD" w14:textId="10633E89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23473FF" w14:textId="4A62D759" w:rsidR="003C40FA" w:rsidRPr="00CF5E76" w:rsidRDefault="003C40FA" w:rsidP="003C40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7152E2F0" w14:textId="4CEC5968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3C40FA" w14:paraId="24DA1F27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1FF1C8F" w14:textId="07CA6C94" w:rsidR="003C40FA" w:rsidRDefault="003C40FA" w:rsidP="003C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2F74F5F" w14:textId="2DD58FD3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VARUNRAJ G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74ACDCE7" w14:textId="222ED016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6A3919D" w14:textId="78F1A5A5" w:rsidR="003C40FA" w:rsidRPr="00CF5E76" w:rsidRDefault="003C40FA" w:rsidP="003C40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C160C13" w14:textId="696C99FC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3C40FA" w14:paraId="1539315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5BC070" w14:textId="7BB42C86" w:rsidR="003C40FA" w:rsidRDefault="003C40FA" w:rsidP="003C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3F27376" w14:textId="6BDED7E0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KAMARAJ.K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2744497D" w14:textId="065C39E2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01C40F2A" w14:textId="1B2544B5" w:rsidR="003C40FA" w:rsidRPr="00CF5E76" w:rsidRDefault="003C40FA" w:rsidP="003C40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9866E10" w14:textId="7FC990AB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3C40FA" w14:paraId="2B9955B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51B1A00" w14:textId="5734AA66" w:rsidR="003C40FA" w:rsidRDefault="003C40FA" w:rsidP="003C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BC1744D" w14:textId="01659CA0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SRILAKSHMI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7978304" w14:textId="72BFE3CF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A8A1083" w14:textId="4693676C" w:rsidR="003C40FA" w:rsidRPr="00CF5E76" w:rsidRDefault="003C40FA" w:rsidP="003C40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RRASE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2DA8462F" w14:textId="1FF37161" w:rsidR="003C40FA" w:rsidRPr="00CF5E76" w:rsidRDefault="003C40FA" w:rsidP="003C40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F5E76">
              <w:rPr>
                <w:rFonts w:ascii="Times New Roman" w:hAnsi="Times New Roman" w:cs="Times New Roman"/>
                <w:b/>
              </w:rPr>
              <w:t>24-04-2025</w:t>
            </w:r>
          </w:p>
        </w:tc>
      </w:tr>
      <w:tr w:rsidR="00D712DB" w14:paraId="4A9974C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CDB6C57" w14:textId="54E51C6A" w:rsidR="00D712DB" w:rsidRDefault="00D712DB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8D84403" w14:textId="40AE37EA" w:rsidR="00D712DB" w:rsidRPr="00CF5E76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BALAJI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BB5EB0C" w14:textId="28EA84A1" w:rsidR="00D712DB" w:rsidRPr="00CF5E76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3D0721E5" w14:textId="05ED325B" w:rsidR="00D712DB" w:rsidRPr="00CF5E76" w:rsidRDefault="00D712DB" w:rsidP="00D712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86BA1">
              <w:rPr>
                <w:rFonts w:cs="Calibri"/>
                <w:b/>
                <w:bCs/>
                <w:sz w:val="24"/>
                <w:szCs w:val="24"/>
              </w:rPr>
              <w:t>BHARATH INSTITUTE OF HIGHER EDUCATION AND RESEARCH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5AC35D1" w14:textId="4719C9C3" w:rsidR="00D712DB" w:rsidRPr="00CF5E76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7-04-2025</w:t>
            </w:r>
          </w:p>
        </w:tc>
      </w:tr>
      <w:tr w:rsidR="00D712DB" w14:paraId="6ACBF8E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7D480C0" w14:textId="3A41F7DB" w:rsidR="00D712DB" w:rsidRDefault="00D712DB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E5C0152" w14:textId="0D856B74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PAKASH B P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AAB69C6" w14:textId="0077F86A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D05B99B" w14:textId="7085AEF7" w:rsidR="00D712DB" w:rsidRDefault="00D712DB" w:rsidP="00D712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86BA1">
              <w:rPr>
                <w:rFonts w:cs="Calibri"/>
                <w:b/>
                <w:bCs/>
                <w:sz w:val="24"/>
                <w:szCs w:val="24"/>
              </w:rPr>
              <w:t>BHARATH INSTITUTE OF HIGHER EDUCATION AND RESEARCH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FAE3FA2" w14:textId="2A053958" w:rsidR="00D712DB" w:rsidRPr="00CF5E76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7-04-2025</w:t>
            </w:r>
          </w:p>
        </w:tc>
      </w:tr>
      <w:tr w:rsidR="00D712DB" w14:paraId="5A87264A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1D6A0F6" w14:textId="12DF6644" w:rsidR="00D712DB" w:rsidRDefault="00D712DB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1E9BAF6" w14:textId="605D6384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VISHNU 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EB62EB0" w14:textId="2575ACA4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E29CCB6" w14:textId="412306A5" w:rsidR="00D712DB" w:rsidRDefault="00D712DB" w:rsidP="00D712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86BA1">
              <w:rPr>
                <w:rFonts w:cs="Calibri"/>
                <w:b/>
                <w:bCs/>
                <w:sz w:val="24"/>
                <w:szCs w:val="24"/>
              </w:rPr>
              <w:t>BHARATH INSTITUTE OF HIGHER EDUCATION AND RESEARCH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49F337E" w14:textId="1EE3E1EB" w:rsidR="00D712DB" w:rsidRPr="00CF5E76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7-04-2025</w:t>
            </w:r>
          </w:p>
        </w:tc>
      </w:tr>
      <w:tr w:rsidR="00427DCC" w14:paraId="2241323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B6C2672" w14:textId="35300866" w:rsidR="00427DCC" w:rsidRDefault="00415504" w:rsidP="0042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F0BEACE" w14:textId="48358942" w:rsidR="00427DCC" w:rsidRDefault="00427DCC" w:rsidP="00427D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PAKASH B P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073BE9BC" w14:textId="55F315AB" w:rsidR="00427DCC" w:rsidRDefault="00B115B5" w:rsidP="00427D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FILM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D04BF81" w14:textId="38B2CD23" w:rsidR="00D77886" w:rsidRDefault="00B115B5" w:rsidP="00D77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SG" w:eastAsia="en-SG"/>
              </w:rPr>
            </w:pPr>
            <w:r>
              <w:rPr>
                <w:rFonts w:ascii="Times New Roman" w:hAnsi="Times New Roman" w:cs="Times New Roman"/>
                <w:b/>
              </w:rPr>
              <w:t>PUTHIYA THALAIMURAI TELEVISION</w:t>
            </w:r>
            <w:r w:rsidR="00D77886">
              <w:rPr>
                <w:rFonts w:ascii="Times New Roman" w:hAnsi="Times New Roman" w:cs="Times New Roman"/>
                <w:b/>
              </w:rPr>
              <w:t>,</w:t>
            </w:r>
            <w:r w:rsidR="00D77886">
              <w:rPr>
                <w:sz w:val="24"/>
                <w:szCs w:val="24"/>
              </w:rPr>
              <w:t xml:space="preserve"> </w:t>
            </w:r>
            <w:r w:rsidR="006A5224">
              <w:rPr>
                <w:sz w:val="24"/>
                <w:szCs w:val="24"/>
              </w:rPr>
              <w:lastRenderedPageBreak/>
              <w:t>TAMILNADU SHORT FILM ASSOCIATION</w:t>
            </w:r>
          </w:p>
          <w:p w14:paraId="20827F61" w14:textId="0D56C8BF" w:rsidR="00427DCC" w:rsidRDefault="00427DCC" w:rsidP="00427D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95D7AEA" w14:textId="41AD05D6" w:rsidR="00427DCC" w:rsidRDefault="00427DCC" w:rsidP="00427D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17-</w:t>
            </w:r>
            <w:r w:rsidR="00B115B5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B115B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1423C" w14:paraId="029C850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48A9204" w14:textId="3FDAEBA9" w:rsidR="00F1423C" w:rsidRDefault="00415504" w:rsidP="00F1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3106FBB" w14:textId="38CB194F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D.VINAYAKAMOORTHY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89B3CF6" w14:textId="0C6CDD06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LIGHT MUSIC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67E9604" w14:textId="348AFF9C" w:rsidR="00F1423C" w:rsidRDefault="0078306D" w:rsidP="00F142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sz w:val="24"/>
                <w:szCs w:val="24"/>
              </w:rPr>
              <w:t>MADRAS CHRISTIAN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14DD977" w14:textId="38DEA27F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24-09-2024</w:t>
            </w:r>
          </w:p>
        </w:tc>
      </w:tr>
      <w:tr w:rsidR="00F1423C" w14:paraId="2B72EC8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2567E43" w14:textId="6AD796DC" w:rsidR="00F1423C" w:rsidRDefault="00415504" w:rsidP="00F1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B369F3E" w14:textId="2505BB1F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GURUMOORTHY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987CB44" w14:textId="5954CD02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LIGHT MUSIC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798DBCF3" w14:textId="143C5D77" w:rsidR="00F1423C" w:rsidRDefault="0078306D" w:rsidP="00F142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sz w:val="24"/>
                <w:szCs w:val="24"/>
              </w:rPr>
              <w:t>MADRAS CHRISTIAN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D96C0E5" w14:textId="075E4D80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24-09-2024</w:t>
            </w:r>
          </w:p>
        </w:tc>
      </w:tr>
      <w:tr w:rsidR="00F1423C" w14:paraId="2AADEAA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9F38599" w14:textId="25F43567" w:rsidR="00F1423C" w:rsidRDefault="00415504" w:rsidP="00F1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E58FF04" w14:textId="5CE63326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PAKASH B P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73C44C0" w14:textId="1F16A1F2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1E263CD0" w14:textId="424F88D8" w:rsidR="00F1423C" w:rsidRDefault="00F1423C" w:rsidP="00F142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MADHA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BF7C0D8" w14:textId="0041AEB3" w:rsidR="00F1423C" w:rsidRPr="00CF5E76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17-04-2025</w:t>
            </w:r>
          </w:p>
        </w:tc>
      </w:tr>
      <w:tr w:rsidR="00F1423C" w14:paraId="6BC0B21E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8272C0E" w14:textId="26589E1A" w:rsidR="00F1423C" w:rsidRDefault="00415504" w:rsidP="00F1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1D1D441" w14:textId="375E1F53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RAGHUL B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9C879CF" w14:textId="72D7AF8A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4AF5DCE2" w14:textId="577628E9" w:rsidR="00F1423C" w:rsidRDefault="00F1423C" w:rsidP="00F142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MADHA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5279D0C" w14:textId="6B0C4A88" w:rsidR="00F1423C" w:rsidRPr="00CF5E76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17-04-2025</w:t>
            </w:r>
          </w:p>
        </w:tc>
      </w:tr>
      <w:tr w:rsidR="00F1423C" w14:paraId="7ACADB86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BD55685" w14:textId="2B87AA40" w:rsidR="00F1423C" w:rsidRDefault="00415504" w:rsidP="00F1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2650EED" w14:textId="259899C7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SIBIRAJ S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9FA4F13" w14:textId="6A50221C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32B84F7D" w14:textId="1F397C91" w:rsidR="00F1423C" w:rsidRDefault="00F1423C" w:rsidP="00F142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MADHA COLLEGE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3CE421A" w14:textId="7B6C8BD5" w:rsidR="00F1423C" w:rsidRDefault="00F1423C" w:rsidP="00F142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17-04-2025</w:t>
            </w:r>
          </w:p>
        </w:tc>
      </w:tr>
      <w:tr w:rsidR="00D712DB" w14:paraId="167CA80E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70BA44B" w14:textId="71CF7B8D" w:rsidR="00D712DB" w:rsidRDefault="00D712DB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4AA99B5" w14:textId="2E57379F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6A2C">
              <w:rPr>
                <w:rFonts w:ascii="Times New Roman" w:hAnsi="Times New Roman" w:cs="Times New Roman"/>
                <w:b/>
              </w:rPr>
              <w:t>VISHNU 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FD75AAB" w14:textId="3D347EF5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3BE2884" w14:textId="2A49C868" w:rsidR="00D712DB" w:rsidRDefault="00D712DB" w:rsidP="00D712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12513FD" w14:textId="0E9DA210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1CC62A2E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688C5BF" w14:textId="01FDF1B6" w:rsidR="00D712DB" w:rsidRDefault="00D712DB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816FF4A" w14:textId="62FD93C5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6A2C">
              <w:rPr>
                <w:rFonts w:ascii="Times New Roman" w:hAnsi="Times New Roman" w:cs="Times New Roman"/>
                <w:b/>
              </w:rPr>
              <w:t>VISHNU J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54C77A0" w14:textId="505EF04A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1960261" w14:textId="4534A859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2E60122" w14:textId="66DA0D5A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75F2537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D3F17EE" w14:textId="6EF7F5E9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885F2C9" w14:textId="28326D88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81DD6">
              <w:rPr>
                <w:rFonts w:ascii="Times New Roman" w:hAnsi="Times New Roman" w:cs="Times New Roman"/>
                <w:b/>
              </w:rPr>
              <w:t xml:space="preserve">VISHNU </w:t>
            </w: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5BFBD06" w14:textId="563F1441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7C344E6" w14:textId="035AF38E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93734D3" w14:textId="18451CCC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41B85C7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FEE5CF4" w14:textId="2217482F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670F427" w14:textId="7EDC38E5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81DD6">
              <w:rPr>
                <w:rFonts w:ascii="Times New Roman" w:hAnsi="Times New Roman" w:cs="Times New Roman"/>
                <w:b/>
              </w:rPr>
              <w:t xml:space="preserve">VISHNU </w:t>
            </w: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6534B37" w14:textId="2E6E69F2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4796F05" w14:textId="114348CE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1A4FE30" w14:textId="61DC9485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63747FE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F8E4778" w14:textId="17C18B40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058945E" w14:textId="51116C1E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073D8">
              <w:rPr>
                <w:rFonts w:ascii="Calibri" w:hAnsi="Calibri" w:cs="Calibri"/>
                <w:b/>
                <w:bCs/>
                <w:color w:val="000000"/>
              </w:rPr>
              <w:t>G. AATHINARAYANAN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140C8D1" w14:textId="663A9C6A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D64DEA1" w14:textId="26CDE28E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01BDA520" w14:textId="1BE1222C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2C07AADA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4529570" w14:textId="21F3F182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F3BC8FF" w14:textId="246D9B42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073D8">
              <w:rPr>
                <w:rFonts w:ascii="Calibri" w:hAnsi="Calibri" w:cs="Calibri"/>
                <w:b/>
                <w:bCs/>
                <w:color w:val="000000"/>
              </w:rPr>
              <w:t>G. AATHINARAYANAN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139ABA47" w14:textId="26E8A084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1E8EEE4" w14:textId="778947BC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021640A" w14:textId="431E57D4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3FDEFCC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D670858" w14:textId="24CAF92E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4B7D9AF" w14:textId="239463F9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062">
              <w:rPr>
                <w:rFonts w:ascii="Calibri" w:hAnsi="Calibri" w:cs="Calibri"/>
                <w:b/>
                <w:bCs/>
                <w:color w:val="000000"/>
              </w:rPr>
              <w:t xml:space="preserve">M VIJIYALAKSHMI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6C26CD83" w14:textId="0EF3E3CE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7A70A9C" w14:textId="3D7706B1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4E4ECB6D" w14:textId="1A487843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0E17BF6C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D47F885" w14:textId="36819DF2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D15EADE" w14:textId="0ECC0FB1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062">
              <w:rPr>
                <w:rFonts w:ascii="Calibri" w:hAnsi="Calibri" w:cs="Calibri"/>
                <w:b/>
                <w:bCs/>
                <w:color w:val="000000"/>
              </w:rPr>
              <w:t xml:space="preserve">M VIJIYALAKSHMI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4CE03DDC" w14:textId="693A7283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Quiz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1B1FA76" w14:textId="0247F312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DACE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3E25D08" w14:textId="1D44A719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April 2025</w:t>
            </w:r>
          </w:p>
        </w:tc>
      </w:tr>
      <w:tr w:rsidR="00D712DB" w14:paraId="5DCA249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1F677EB" w14:textId="79F90C98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7635174" w14:textId="75E9BF22" w:rsidR="00D712DB" w:rsidRPr="00D56062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67FEC">
              <w:rPr>
                <w:rFonts w:cs="Calibri"/>
                <w:b/>
                <w:bCs/>
                <w:sz w:val="24"/>
                <w:szCs w:val="24"/>
              </w:rPr>
              <w:t xml:space="preserve">J ASHISH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838BC3C" w14:textId="00F9DCAE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39A359E" w14:textId="1A856CBE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7CBA7C80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0E07D6DA" w14:textId="19473E0A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5DF5C83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77CF2569" w14:textId="14C331AA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60DB355D" w14:textId="23566EBE" w:rsidR="00D712DB" w:rsidRPr="00D56062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267FEC">
              <w:rPr>
                <w:rFonts w:cs="Calibri"/>
                <w:b/>
                <w:bCs/>
                <w:sz w:val="24"/>
                <w:szCs w:val="24"/>
              </w:rPr>
              <w:t xml:space="preserve">J ASHISH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588ED4C7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549B1351" w14:textId="20DCFAD1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C40DECB" w14:textId="6C92059C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8EE35B2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3FAFFFD1" w14:textId="258EC99A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77C1D68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4473A85F" w14:textId="6E6D7F90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20C58F81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 BUBESH </w:t>
            </w:r>
          </w:p>
          <w:p w14:paraId="240F1B35" w14:textId="77777777" w:rsidR="00D712DB" w:rsidRPr="00D56062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780FB52D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729379CC" w14:textId="4677AC09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1EB47422" w14:textId="315D79FF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6A1DE87A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0BD7FAEC" w14:textId="186C888C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6FEE016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F5A15C9" w14:textId="618C6EF7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4D8905F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 NIKITHA </w:t>
            </w:r>
          </w:p>
          <w:p w14:paraId="7E0295CF" w14:textId="77777777" w:rsidR="00D712DB" w:rsidRPr="00D56062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50F2788B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443A2594" w14:textId="44281676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5C07084" w14:textId="3B7556AA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F8A9592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42A931F3" w14:textId="2298C56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790247C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1BDD232" w14:textId="7EE66221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5921EB4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 POTHIGACHALAM</w:t>
            </w:r>
          </w:p>
          <w:p w14:paraId="3A357C17" w14:textId="77777777" w:rsidR="00D712DB" w:rsidRPr="00D56062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0E6537A" w14:textId="59D9BF35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Paper Presentation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F1D2FFD" w14:textId="1189365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7F6522A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6DC6A704" w14:textId="1FBAF5B1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24317210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8B73BD" w14:textId="0E0DE66F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109.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2921F80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M PRIYANKA </w:t>
            </w:r>
          </w:p>
          <w:p w14:paraId="49E3FD04" w14:textId="77777777" w:rsidR="00D712DB" w:rsidRPr="00D56062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6682706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4A6E56BF" w14:textId="76A8D7B5" w:rsidR="00D712DB" w:rsidRDefault="00D712DB" w:rsidP="00D712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602C47E" w14:textId="0AFB22E2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F7600EE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3338C6DA" w14:textId="4D0E9994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63DE685E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A52E119" w14:textId="42C1C3F8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89255EC" w14:textId="1535CA64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 SABITHA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112163D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40F71068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613D3F2B" w14:textId="0DEC025F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223B2AE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05AD4937" w14:textId="1E8A9195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52A8999D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10578CA3" w14:textId="1354583A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9BB0277" w14:textId="4BA21985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K SAMY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4FFC8D6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665A3A03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2E707A6E" w14:textId="23C88D11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FD8780D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2C1592AC" w14:textId="0E827161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4EF51781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2BAB7FC" w14:textId="6DB1C5DA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112.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031013C" w14:textId="24B9F030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K SARAVANAN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3D4443DF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33092799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140F965" w14:textId="7EEC8D3C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3F34516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34AC3EE1" w14:textId="36AE346F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55B3B22A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65B5F5F" w14:textId="1D6779C1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113.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6B13D9D5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K SHASIDHARAN </w:t>
            </w:r>
          </w:p>
          <w:p w14:paraId="1A6674CA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679B2DFA" w14:textId="16EC6A5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Paper Presentation 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73FC80B" w14:textId="4B0C6CF4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6BC9DE7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74EA25A9" w14:textId="7D026D33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53B514F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5746E1A" w14:textId="19093FD3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5F03DC82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 xml:space="preserve">S THIVYA </w:t>
            </w:r>
          </w:p>
          <w:p w14:paraId="3EB0CA57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F4F3EDA" w14:textId="5D1F93EB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Paper Presentation 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3E2B0378" w14:textId="1F7A8B3F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B3CA071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1330D702" w14:textId="1FE3DD81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3E4B408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28E6A381" w14:textId="63DC86CB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115.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4A2464D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 xml:space="preserve">S THIVYA </w:t>
            </w:r>
          </w:p>
          <w:p w14:paraId="331B640E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5C3F0BF8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3CDA3EE8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1BAC319C" w14:textId="79BB0E8B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829E874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37F7F3A8" w14:textId="1AC76AA8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4F45A71B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4E03789" w14:textId="001AD46E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116.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41D1C3A2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 xml:space="preserve">R SIVARAJ </w:t>
            </w:r>
          </w:p>
          <w:p w14:paraId="28BF2563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80A1DA8" w14:textId="3198EDDE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Paper Presentation 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72095F0" w14:textId="52EA30E5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7D629376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48250535" w14:textId="49C000A4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6FD8DFBF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5DDADD1C" w14:textId="2EF35144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117.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76F22E51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 xml:space="preserve">K KAMARAJ </w:t>
            </w:r>
          </w:p>
          <w:p w14:paraId="306162B9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4B385B65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Connexions</w:t>
            </w:r>
          </w:p>
          <w:p w14:paraId="23152E19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E963538" w14:textId="4C170A55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2AF43426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638491C3" w14:textId="7581646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0F3EED3E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36A6E22E" w14:textId="241B44DB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118.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DA55999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 xml:space="preserve">K KAMARAJ </w:t>
            </w:r>
          </w:p>
          <w:p w14:paraId="3B3FD973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1B85E958" w14:textId="7FF5B202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Paper Presentation 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7B55A344" w14:textId="0FBAFAD4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1335537C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1F6560CA" w14:textId="7FD085EC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54AF3A38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81566BD" w14:textId="4732A4FB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119.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05926217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en-SG"/>
              </w:rPr>
            </w:pPr>
            <w:r>
              <w:rPr>
                <w:b/>
                <w:bCs/>
                <w:sz w:val="24"/>
                <w:szCs w:val="24"/>
              </w:rPr>
              <w:t xml:space="preserve">A SETHURAMAN </w:t>
            </w:r>
          </w:p>
          <w:p w14:paraId="38131B08" w14:textId="77777777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E599" w:themeFill="accent4" w:themeFillTint="66"/>
            <w:noWrap/>
          </w:tcPr>
          <w:p w14:paraId="5000C87D" w14:textId="33E968D1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Paper Presentation 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4918414C" w14:textId="1C66E41B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CRESCENT INSTITUTE OF SCIENCE AND TECHNOLOGY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3249B2E8" w14:textId="7777777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428DCAF0" w14:textId="5061329D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Nov 2024</w:t>
            </w:r>
          </w:p>
        </w:tc>
      </w:tr>
      <w:tr w:rsidR="00D712DB" w14:paraId="5D6F86F9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08D2A2A2" w14:textId="6408B8F2" w:rsidR="00D712DB" w:rsidRDefault="002B7BF5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120.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3B5C87E" w14:textId="4AFC4EFD" w:rsidR="00D712DB" w:rsidRDefault="002B7BF5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 w:rsidRPr="007572D7">
              <w:rPr>
                <w:rFonts w:ascii="Calibri" w:hAnsi="Calibri" w:cs="Calibri"/>
                <w:b/>
                <w:bCs/>
                <w:color w:val="000000"/>
              </w:rPr>
              <w:t>R BALAJI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3FD9409F" w14:textId="4836DDA4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0C90EC1B" w14:textId="7BE1BC1C" w:rsidR="00D712DB" w:rsidRDefault="00D712DB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LEWAYTE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2EBE8134" w14:textId="1DFA6EB7" w:rsidR="00D712DB" w:rsidRDefault="00D712DB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November 2024</w:t>
            </w:r>
          </w:p>
        </w:tc>
      </w:tr>
      <w:tr w:rsidR="006F7639" w14:paraId="6F6B8854" w14:textId="77777777" w:rsidTr="006A522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vAlign w:val="center"/>
          </w:tcPr>
          <w:p w14:paraId="65D0A60E" w14:textId="423A6DA6" w:rsidR="006F7639" w:rsidRDefault="006F7639" w:rsidP="00D7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121.</w:t>
            </w:r>
          </w:p>
        </w:tc>
        <w:tc>
          <w:tcPr>
            <w:tcW w:w="2826" w:type="dxa"/>
            <w:shd w:val="clear" w:color="auto" w:fill="FFE599" w:themeFill="accent4" w:themeFillTint="66"/>
          </w:tcPr>
          <w:p w14:paraId="107F5349" w14:textId="77454757" w:rsidR="006F7639" w:rsidRPr="007572D7" w:rsidRDefault="006F7639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BEL BENTO RAJAN </w:t>
            </w:r>
          </w:p>
        </w:tc>
        <w:tc>
          <w:tcPr>
            <w:tcW w:w="2191" w:type="dxa"/>
            <w:shd w:val="clear" w:color="auto" w:fill="FFE599" w:themeFill="accent4" w:themeFillTint="66"/>
            <w:noWrap/>
            <w:vAlign w:val="center"/>
          </w:tcPr>
          <w:p w14:paraId="7FAAD615" w14:textId="66E0D100" w:rsidR="006F7639" w:rsidRDefault="006F7639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  <w:vAlign w:val="center"/>
          </w:tcPr>
          <w:p w14:paraId="57E3D72B" w14:textId="017BBC40" w:rsidR="006F7639" w:rsidRDefault="006F7639" w:rsidP="00D7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VIT, Chennai</w:t>
            </w:r>
          </w:p>
        </w:tc>
        <w:tc>
          <w:tcPr>
            <w:tcW w:w="2240" w:type="dxa"/>
            <w:shd w:val="clear" w:color="auto" w:fill="FFE599" w:themeFill="accent4" w:themeFillTint="66"/>
            <w:noWrap/>
          </w:tcPr>
          <w:p w14:paraId="5AC26A0E" w14:textId="49107372" w:rsidR="006F7639" w:rsidRDefault="006F7639" w:rsidP="00D712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th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March 2025</w:t>
            </w:r>
          </w:p>
        </w:tc>
      </w:tr>
    </w:tbl>
    <w:p w14:paraId="26D1C6B0" w14:textId="77777777" w:rsidR="00B914F7" w:rsidRDefault="00B914F7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B914F7">
      <w:pgSz w:w="11906" w:h="16838"/>
      <w:pgMar w:top="568" w:right="1440" w:bottom="567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7A1BD" w14:textId="77777777" w:rsidR="006D4076" w:rsidRDefault="006D4076">
      <w:pPr>
        <w:spacing w:line="240" w:lineRule="auto"/>
      </w:pPr>
      <w:r>
        <w:separator/>
      </w:r>
    </w:p>
  </w:endnote>
  <w:endnote w:type="continuationSeparator" w:id="0">
    <w:p w14:paraId="6CBE7AD7" w14:textId="77777777" w:rsidR="006D4076" w:rsidRDefault="006D4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9171" w14:textId="77777777" w:rsidR="006D4076" w:rsidRDefault="006D4076">
      <w:pPr>
        <w:spacing w:after="0"/>
      </w:pPr>
      <w:r>
        <w:separator/>
      </w:r>
    </w:p>
  </w:footnote>
  <w:footnote w:type="continuationSeparator" w:id="0">
    <w:p w14:paraId="1FA6EC60" w14:textId="77777777" w:rsidR="006D4076" w:rsidRDefault="006D40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4EED"/>
    <w:multiLevelType w:val="multilevel"/>
    <w:tmpl w:val="26BD4E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7637"/>
    <w:multiLevelType w:val="multilevel"/>
    <w:tmpl w:val="26BD4E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98"/>
    <w:rsid w:val="00006BA1"/>
    <w:rsid w:val="00041728"/>
    <w:rsid w:val="00053C6D"/>
    <w:rsid w:val="001515E8"/>
    <w:rsid w:val="002719E2"/>
    <w:rsid w:val="002A4233"/>
    <w:rsid w:val="002B1EB2"/>
    <w:rsid w:val="002B3805"/>
    <w:rsid w:val="002B6887"/>
    <w:rsid w:val="002B7BF5"/>
    <w:rsid w:val="002D1CC4"/>
    <w:rsid w:val="0035254D"/>
    <w:rsid w:val="003B0B3D"/>
    <w:rsid w:val="003C2587"/>
    <w:rsid w:val="003C40FA"/>
    <w:rsid w:val="00415504"/>
    <w:rsid w:val="00427DCC"/>
    <w:rsid w:val="00435D67"/>
    <w:rsid w:val="00452898"/>
    <w:rsid w:val="004D7656"/>
    <w:rsid w:val="004F42F7"/>
    <w:rsid w:val="00516327"/>
    <w:rsid w:val="00585BF9"/>
    <w:rsid w:val="00666CA1"/>
    <w:rsid w:val="006A5224"/>
    <w:rsid w:val="006D06F6"/>
    <w:rsid w:val="006D4076"/>
    <w:rsid w:val="006F7639"/>
    <w:rsid w:val="00765D2D"/>
    <w:rsid w:val="0077638C"/>
    <w:rsid w:val="0078306D"/>
    <w:rsid w:val="0082390F"/>
    <w:rsid w:val="00825498"/>
    <w:rsid w:val="00837E5C"/>
    <w:rsid w:val="00892F48"/>
    <w:rsid w:val="009221A3"/>
    <w:rsid w:val="009F053C"/>
    <w:rsid w:val="00AE46F0"/>
    <w:rsid w:val="00B0264F"/>
    <w:rsid w:val="00B115B5"/>
    <w:rsid w:val="00B914F7"/>
    <w:rsid w:val="00BE5F5C"/>
    <w:rsid w:val="00C86490"/>
    <w:rsid w:val="00CF5E76"/>
    <w:rsid w:val="00D13A7B"/>
    <w:rsid w:val="00D712DB"/>
    <w:rsid w:val="00D77886"/>
    <w:rsid w:val="00D851CA"/>
    <w:rsid w:val="00DF30F7"/>
    <w:rsid w:val="00E464EB"/>
    <w:rsid w:val="00E743B5"/>
    <w:rsid w:val="00F1423C"/>
    <w:rsid w:val="69182B26"/>
    <w:rsid w:val="7F3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4246"/>
  <w15:docId w15:val="{4B28205E-C2D1-499A-B7D4-4873493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2DB"/>
    <w:pPr>
      <w:spacing w:after="160" w:line="259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hod</dc:creator>
  <cp:lastModifiedBy>EEE HOD</cp:lastModifiedBy>
  <cp:revision>44</cp:revision>
  <dcterms:created xsi:type="dcterms:W3CDTF">2025-07-27T16:37:00Z</dcterms:created>
  <dcterms:modified xsi:type="dcterms:W3CDTF">2025-08-04T10:11:00Z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56BD5D86DCA440EBA4CACF8BEA0CF6EC_13</vt:lpwstr>
  </property>
</Properties>
</file>